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38" w:rsidRPr="003047DC" w:rsidRDefault="00AA4ABA" w:rsidP="00932638">
      <w:pPr>
        <w:spacing w:line="40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932638" w:rsidRPr="003047DC">
        <w:rPr>
          <w:rFonts w:ascii="仿宋" w:eastAsia="仿宋" w:hAnsi="仿宋" w:hint="eastAsia"/>
          <w:sz w:val="32"/>
          <w:szCs w:val="32"/>
        </w:rPr>
        <w:t>3</w:t>
      </w:r>
      <w:r w:rsidR="00932638" w:rsidRPr="003047DC">
        <w:rPr>
          <w:rFonts w:ascii="仿宋" w:eastAsia="仿宋" w:hAnsi="仿宋" w:hint="eastAsia"/>
          <w:sz w:val="32"/>
        </w:rPr>
        <w:t xml:space="preserve">：     </w:t>
      </w:r>
    </w:p>
    <w:p w:rsidR="00932638" w:rsidRDefault="00932638" w:rsidP="00932638">
      <w:pPr>
        <w:spacing w:line="400" w:lineRule="exact"/>
        <w:rPr>
          <w:rFonts w:ascii="黑体" w:eastAsia="黑体"/>
          <w:spacing w:val="-6"/>
          <w:sz w:val="32"/>
        </w:rPr>
      </w:pPr>
      <w:r>
        <w:rPr>
          <w:rFonts w:ascii="宋体" w:hAnsi="宋体" w:hint="eastAsia"/>
          <w:b/>
          <w:spacing w:val="-6"/>
          <w:sz w:val="32"/>
        </w:rPr>
        <w:t>安徽中医药大学</w:t>
      </w:r>
      <w:r>
        <w:rPr>
          <w:rFonts w:ascii="宋体" w:hAnsi="宋体" w:hint="eastAsia"/>
          <w:b/>
          <w:spacing w:val="-6"/>
          <w:sz w:val="32"/>
          <w:u w:val="single"/>
        </w:rPr>
        <w:t xml:space="preserve">　 　</w:t>
      </w:r>
      <w:r>
        <w:rPr>
          <w:rFonts w:ascii="宋体" w:hAnsi="宋体" w:hint="eastAsia"/>
          <w:b/>
          <w:spacing w:val="-6"/>
          <w:sz w:val="32"/>
        </w:rPr>
        <w:t>年推荐免试攻读硕士学位研究生申请表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6"/>
        <w:gridCol w:w="83"/>
        <w:gridCol w:w="767"/>
        <w:gridCol w:w="897"/>
        <w:gridCol w:w="379"/>
        <w:gridCol w:w="477"/>
        <w:gridCol w:w="515"/>
        <w:gridCol w:w="925"/>
        <w:gridCol w:w="900"/>
        <w:gridCol w:w="18"/>
        <w:gridCol w:w="142"/>
        <w:gridCol w:w="200"/>
        <w:gridCol w:w="180"/>
        <w:gridCol w:w="187"/>
        <w:gridCol w:w="353"/>
        <w:gridCol w:w="72"/>
        <w:gridCol w:w="468"/>
        <w:gridCol w:w="181"/>
        <w:gridCol w:w="1563"/>
      </w:tblGrid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70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ind w:right="9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年　　月　　日</w:t>
            </w:r>
          </w:p>
        </w:tc>
        <w:tc>
          <w:tcPr>
            <w:tcW w:w="15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近期一寸免冠正面</w:t>
            </w: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58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本人通讯</w:t>
            </w:r>
          </w:p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58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2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74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所在院系</w:t>
            </w:r>
          </w:p>
        </w:tc>
        <w:tc>
          <w:tcPr>
            <w:tcW w:w="4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入学年月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150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学习专业</w:t>
            </w:r>
          </w:p>
        </w:tc>
        <w:tc>
          <w:tcPr>
            <w:tcW w:w="4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毕业年月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278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GPA</w:t>
            </w:r>
            <w:r>
              <w:rPr>
                <w:rFonts w:ascii="宋体" w:hAnsi="宋体" w:hint="eastAsia"/>
                <w:sz w:val="24"/>
              </w:rPr>
              <w:t>平均课程学分绩点</w:t>
            </w:r>
          </w:p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（教务处审核盖章）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绩点班级</w:t>
            </w:r>
            <w:proofErr w:type="gramEnd"/>
            <w:r>
              <w:rPr>
                <w:rFonts w:ascii="宋体" w:hAnsi="宋体" w:hint="eastAsia"/>
                <w:sz w:val="24"/>
              </w:rPr>
              <w:t>排名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377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国家英语水平考试四级通过时间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22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377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国家英语水平考试六级通过时间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22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报考意向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6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何时获得何种奖励（附获奖证书复印件或相关证明材料）</w:t>
            </w: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　奖　名　称</w:t>
            </w: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排　名</w:t>
            </w: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月</w:t>
            </w: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参加科研工作、社会实践活动情况（附相关证明材料）：</w:t>
            </w: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P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发表论文或其它研究成果情况（附论文复印件或其他证明材料）：</w:t>
            </w: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rPr>
                <w:rFonts w:ascii="宋体" w:hAnsi="宋体"/>
                <w:sz w:val="24"/>
              </w:rPr>
            </w:pP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638" w:rsidRDefault="00932638" w:rsidP="0013383E">
            <w:pPr>
              <w:spacing w:line="360" w:lineRule="exact"/>
              <w:jc w:val="center"/>
              <w:rPr>
                <w:rFonts w:ascii="Verdana,ˎ̥" w:hAnsi="Verdana,ˎ̥"/>
                <w:color w:val="000000"/>
                <w:sz w:val="24"/>
              </w:rPr>
            </w:pPr>
            <w:r>
              <w:rPr>
                <w:rFonts w:ascii="Verdana,ˎ̥" w:hAnsi="Verdana,ˎ̥"/>
                <w:color w:val="000000"/>
                <w:sz w:val="24"/>
              </w:rPr>
              <w:t>报考硕士研究生考生诚信考试承诺书</w:t>
            </w:r>
          </w:p>
          <w:p w:rsidR="00932638" w:rsidRDefault="00932638" w:rsidP="0013383E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我是参加</w:t>
            </w:r>
            <w:r w:rsidR="00677D10">
              <w:rPr>
                <w:rFonts w:ascii="宋体" w:hAnsi="宋体" w:hint="eastAsia"/>
                <w:sz w:val="24"/>
              </w:rPr>
              <w:t>2019年</w:t>
            </w:r>
            <w:r>
              <w:rPr>
                <w:rFonts w:ascii="宋体" w:hAnsi="宋体" w:hint="eastAsia"/>
                <w:sz w:val="24"/>
              </w:rPr>
              <w:t>推荐免试研究生的考生，我已了解推免生工作的有关报考规定，经认真考虑，郑重承诺以下事项:</w:t>
            </w:r>
          </w:p>
          <w:p w:rsidR="00932638" w:rsidRDefault="00932638" w:rsidP="0013383E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1.保证报名时所提交的报考信息和证件真实、准确、有效。如有虚假信息和作假行为，本人承担由此引起的一切后果。 </w:t>
            </w:r>
          </w:p>
          <w:p w:rsidR="00932638" w:rsidRDefault="00932638" w:rsidP="0013383E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2.保证在考试中诚实守信，自觉遵守国家有关研究生招生考试法规、考试纪律和考场规则。</w:t>
            </w:r>
          </w:p>
          <w:p w:rsidR="00932638" w:rsidRDefault="00932638" w:rsidP="0013383E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3.保证作为推免生录取后，不以任何理由提出放弃。</w:t>
            </w:r>
          </w:p>
          <w:p w:rsidR="00932638" w:rsidRDefault="00932638" w:rsidP="0013383E">
            <w:pPr>
              <w:rPr>
                <w:rFonts w:ascii="Verdana,ˎ̥" w:hAnsi="Verdana,ˎ̥"/>
                <w:color w:val="000000"/>
                <w:szCs w:val="21"/>
              </w:rPr>
            </w:pPr>
          </w:p>
          <w:p w:rsidR="00932638" w:rsidRDefault="00932638" w:rsidP="0013383E">
            <w:pPr>
              <w:rPr>
                <w:rFonts w:ascii="Verdana,ˎ̥" w:hAnsi="Verdana,ˎ̥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                         承诺人签名: </w:t>
            </w:r>
            <w:r>
              <w:rPr>
                <w:rFonts w:ascii="楷体_GB2312" w:eastAsia="楷体_GB2312" w:hAnsi="宋体" w:hint="eastAsia"/>
                <w:sz w:val="24"/>
                <w:u w:val="single"/>
              </w:rPr>
              <w:t xml:space="preserve">                     </w:t>
            </w: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以下由申请人所在教学院填写</w:t>
            </w:r>
          </w:p>
        </w:tc>
      </w:tr>
      <w:tr w:rsidR="00932638" w:rsidTr="00932638">
        <w:trPr>
          <w:cantSplit/>
          <w:trHeight w:val="567"/>
          <w:jc w:val="center"/>
        </w:trPr>
        <w:tc>
          <w:tcPr>
            <w:tcW w:w="8963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2638" w:rsidRDefault="00932638" w:rsidP="0013383E">
            <w:pPr>
              <w:spacing w:before="120" w:line="36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申请人所学专业的同年级总人数为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人，该申请人四学年平均学分</w:t>
            </w:r>
            <w:proofErr w:type="gramStart"/>
            <w:r>
              <w:rPr>
                <w:rFonts w:ascii="宋体" w:hAnsi="宋体" w:hint="eastAsia"/>
                <w:sz w:val="24"/>
              </w:rPr>
              <w:t>绩</w:t>
            </w:r>
            <w:proofErr w:type="gramEnd"/>
            <w:r>
              <w:rPr>
                <w:rFonts w:ascii="宋体" w:hAnsi="宋体" w:hint="eastAsia"/>
                <w:sz w:val="24"/>
              </w:rPr>
              <w:t>点在本专业年级排名为第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名，在本专业年级综合测评排名为第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名。</w:t>
            </w:r>
          </w:p>
          <w:p w:rsidR="00932638" w:rsidRDefault="00932638" w:rsidP="0013383E">
            <w:pPr>
              <w:spacing w:before="120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spacing w:before="120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932638" w:rsidRDefault="00932638" w:rsidP="0013383E">
            <w:pPr>
              <w:spacing w:before="120"/>
              <w:ind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负责人：                 年     月     日</w:t>
            </w:r>
          </w:p>
        </w:tc>
      </w:tr>
    </w:tbl>
    <w:p w:rsidR="00CD7F53" w:rsidRDefault="00932638">
      <w:r>
        <w:rPr>
          <w:rFonts w:hint="eastAsia"/>
          <w:szCs w:val="21"/>
        </w:rPr>
        <w:t>注：此表填写后连同本人本科期间成绩单（加盖教务处公章）及申请人自述、获奖证书复印件及相关证明材料一并送交本人所在学院办公室。</w:t>
      </w:r>
    </w:p>
    <w:sectPr w:rsidR="00CD7F53" w:rsidSect="006F5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A9D" w:rsidRDefault="004F6A9D" w:rsidP="00677D10">
      <w:r>
        <w:separator/>
      </w:r>
    </w:p>
  </w:endnote>
  <w:endnote w:type="continuationSeparator" w:id="0">
    <w:p w:rsidR="004F6A9D" w:rsidRDefault="004F6A9D" w:rsidP="0067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,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A9D" w:rsidRDefault="004F6A9D" w:rsidP="00677D10">
      <w:r>
        <w:separator/>
      </w:r>
    </w:p>
  </w:footnote>
  <w:footnote w:type="continuationSeparator" w:id="0">
    <w:p w:rsidR="004F6A9D" w:rsidRDefault="004F6A9D" w:rsidP="00677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2638"/>
    <w:rsid w:val="000366FF"/>
    <w:rsid w:val="00081EAE"/>
    <w:rsid w:val="000B3DAE"/>
    <w:rsid w:val="000D2E98"/>
    <w:rsid w:val="000F1ED6"/>
    <w:rsid w:val="0010721D"/>
    <w:rsid w:val="00110E49"/>
    <w:rsid w:val="001407F9"/>
    <w:rsid w:val="0016732D"/>
    <w:rsid w:val="00192A85"/>
    <w:rsid w:val="001A36F7"/>
    <w:rsid w:val="001B70F2"/>
    <w:rsid w:val="001C5E69"/>
    <w:rsid w:val="001E3D09"/>
    <w:rsid w:val="00210D83"/>
    <w:rsid w:val="00236AC4"/>
    <w:rsid w:val="0036626C"/>
    <w:rsid w:val="00370F80"/>
    <w:rsid w:val="00374CA3"/>
    <w:rsid w:val="003A6DB2"/>
    <w:rsid w:val="003C31A5"/>
    <w:rsid w:val="003C3AD4"/>
    <w:rsid w:val="003F499D"/>
    <w:rsid w:val="004060A3"/>
    <w:rsid w:val="00423CD7"/>
    <w:rsid w:val="00430EC4"/>
    <w:rsid w:val="00446543"/>
    <w:rsid w:val="004568F6"/>
    <w:rsid w:val="0046155C"/>
    <w:rsid w:val="004B2172"/>
    <w:rsid w:val="004C2E1C"/>
    <w:rsid w:val="004F6A9D"/>
    <w:rsid w:val="0050658F"/>
    <w:rsid w:val="00531C38"/>
    <w:rsid w:val="005372F3"/>
    <w:rsid w:val="005565EC"/>
    <w:rsid w:val="00557039"/>
    <w:rsid w:val="00564372"/>
    <w:rsid w:val="005B2884"/>
    <w:rsid w:val="005F4985"/>
    <w:rsid w:val="006611F8"/>
    <w:rsid w:val="0066634D"/>
    <w:rsid w:val="00677D10"/>
    <w:rsid w:val="00682CF4"/>
    <w:rsid w:val="00685394"/>
    <w:rsid w:val="006B1763"/>
    <w:rsid w:val="006B3BB1"/>
    <w:rsid w:val="006E14D2"/>
    <w:rsid w:val="006F5181"/>
    <w:rsid w:val="00746283"/>
    <w:rsid w:val="00804D04"/>
    <w:rsid w:val="0082722E"/>
    <w:rsid w:val="00855A7A"/>
    <w:rsid w:val="008C79F1"/>
    <w:rsid w:val="008E66A6"/>
    <w:rsid w:val="00916607"/>
    <w:rsid w:val="009277D9"/>
    <w:rsid w:val="00932638"/>
    <w:rsid w:val="009347B7"/>
    <w:rsid w:val="00946DE9"/>
    <w:rsid w:val="009631E8"/>
    <w:rsid w:val="00974CDE"/>
    <w:rsid w:val="009B440C"/>
    <w:rsid w:val="009D755B"/>
    <w:rsid w:val="009F1DB7"/>
    <w:rsid w:val="009F4837"/>
    <w:rsid w:val="00A174F3"/>
    <w:rsid w:val="00A27996"/>
    <w:rsid w:val="00A61698"/>
    <w:rsid w:val="00A745F9"/>
    <w:rsid w:val="00A80E1C"/>
    <w:rsid w:val="00A94CCF"/>
    <w:rsid w:val="00AA4ABA"/>
    <w:rsid w:val="00AD6E36"/>
    <w:rsid w:val="00AE1414"/>
    <w:rsid w:val="00AE3EC7"/>
    <w:rsid w:val="00AF2E6D"/>
    <w:rsid w:val="00B07B5C"/>
    <w:rsid w:val="00BA1871"/>
    <w:rsid w:val="00BD677F"/>
    <w:rsid w:val="00C10FC4"/>
    <w:rsid w:val="00C137E3"/>
    <w:rsid w:val="00C26E2C"/>
    <w:rsid w:val="00C60FB4"/>
    <w:rsid w:val="00C65DD6"/>
    <w:rsid w:val="00C923BC"/>
    <w:rsid w:val="00CA1C71"/>
    <w:rsid w:val="00CA2B57"/>
    <w:rsid w:val="00CB7EB0"/>
    <w:rsid w:val="00CD03C6"/>
    <w:rsid w:val="00CD4FE5"/>
    <w:rsid w:val="00CD7F53"/>
    <w:rsid w:val="00CE57CB"/>
    <w:rsid w:val="00D53867"/>
    <w:rsid w:val="00D94182"/>
    <w:rsid w:val="00DB2854"/>
    <w:rsid w:val="00DD2D45"/>
    <w:rsid w:val="00E24274"/>
    <w:rsid w:val="00E24C44"/>
    <w:rsid w:val="00E663C4"/>
    <w:rsid w:val="00EC7698"/>
    <w:rsid w:val="00F020B8"/>
    <w:rsid w:val="00F24D8D"/>
    <w:rsid w:val="00FC2FAC"/>
    <w:rsid w:val="00FC5AC7"/>
    <w:rsid w:val="00FE055A"/>
    <w:rsid w:val="00FF246B"/>
    <w:rsid w:val="00FF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7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7D10"/>
    <w:rPr>
      <w:kern w:val="2"/>
      <w:sz w:val="18"/>
      <w:szCs w:val="18"/>
    </w:rPr>
  </w:style>
  <w:style w:type="paragraph" w:styleId="a4">
    <w:name w:val="footer"/>
    <w:basedOn w:val="a"/>
    <w:link w:val="Char0"/>
    <w:rsid w:val="00677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7D1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Company>Win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董妍妍</dc:creator>
  <cp:lastModifiedBy>李国强</cp:lastModifiedBy>
  <cp:revision>4</cp:revision>
  <dcterms:created xsi:type="dcterms:W3CDTF">2017-09-11T05:09:00Z</dcterms:created>
  <dcterms:modified xsi:type="dcterms:W3CDTF">2018-09-06T02:52:00Z</dcterms:modified>
</cp:coreProperties>
</file>